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5256D8" w:rsidRPr="00B50452">
        <w:rPr>
          <w:b/>
          <w:sz w:val="28"/>
          <w:szCs w:val="28"/>
        </w:rPr>
        <w:t xml:space="preserve">Проектирование </w:t>
      </w:r>
      <w:r w:rsidR="00E245D7">
        <w:rPr>
          <w:b/>
          <w:sz w:val="28"/>
          <w:szCs w:val="28"/>
        </w:rPr>
        <w:t xml:space="preserve">и экспертиза </w:t>
      </w:r>
      <w:r w:rsidR="005256D8" w:rsidRPr="00B50452">
        <w:rPr>
          <w:b/>
          <w:sz w:val="28"/>
          <w:szCs w:val="28"/>
        </w:rPr>
        <w:t>инженерных с</w:t>
      </w:r>
      <w:r w:rsidR="005256D8">
        <w:rPr>
          <w:b/>
          <w:sz w:val="28"/>
          <w:szCs w:val="28"/>
        </w:rPr>
        <w:t>етей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50</w:t>
      </w:r>
      <w:r w:rsidR="001F4E97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1F4E97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9A3D5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A3D5D" w:rsidRPr="00AA0BD1" w:rsidRDefault="009A3D5D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9A3D5D" w:rsidRPr="009A3D5D" w:rsidRDefault="009A3D5D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Проектирование сетей отопления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A3D5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9A3D5D" w:rsidRPr="004D0549" w:rsidRDefault="009A3D5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D5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A3D5D" w:rsidRPr="00AA0BD1" w:rsidRDefault="009A3D5D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9A3D5D" w:rsidRPr="009A3D5D" w:rsidRDefault="009A3D5D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Проектирование котельных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A3D5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9A3D5D" w:rsidRPr="004D0549" w:rsidRDefault="009A3D5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D5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A3D5D" w:rsidRPr="00AA0BD1" w:rsidRDefault="009A3D5D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9A3D5D" w:rsidRPr="009A3D5D" w:rsidRDefault="009A3D5D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Проектирование сетей и схем водоснабжения 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A3D5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58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9A3D5D" w:rsidRPr="004D0549" w:rsidRDefault="009A3D5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D5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A3D5D" w:rsidRPr="00AA0BD1" w:rsidRDefault="009A3D5D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9A3D5D" w:rsidRPr="009A3D5D" w:rsidRDefault="009A3D5D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 xml:space="preserve">Проектирование вентиляционных сетей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A3D5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64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9A3D5D" w:rsidRPr="004D0549" w:rsidRDefault="009A3D5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D5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A3D5D" w:rsidRPr="00AA0BD1" w:rsidRDefault="009A3D5D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9A3D5D" w:rsidRPr="009A3D5D" w:rsidRDefault="009A3D5D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 xml:space="preserve">Проектирование канализационных сетей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A3D5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54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9A3D5D" w:rsidRPr="004D0549" w:rsidRDefault="009A3D5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D5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A3D5D" w:rsidRPr="00AA0BD1" w:rsidRDefault="009A3D5D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9A3D5D" w:rsidRPr="009A3D5D" w:rsidRDefault="009A3D5D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Проектирование сетей электроснабжения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A3D5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9A3D5D" w:rsidRPr="004D0549" w:rsidRDefault="009A3D5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D5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A3D5D" w:rsidRPr="00AA0BD1" w:rsidRDefault="009A3D5D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9A3D5D" w:rsidRPr="009A3D5D" w:rsidRDefault="009A3D5D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Проектирование слаботочных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A3D5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9A3D5D" w:rsidRPr="004D0549" w:rsidRDefault="009A3D5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D5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A3D5D" w:rsidRPr="00AA0BD1" w:rsidRDefault="009A3D5D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9A3D5D" w:rsidRPr="009A3D5D" w:rsidRDefault="009A3D5D" w:rsidP="009A3D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  <w:bCs/>
                <w:shd w:val="clear" w:color="auto" w:fill="FFFFFF"/>
              </w:rPr>
              <w:t>Э</w:t>
            </w:r>
            <w:r w:rsidRPr="009A3D5D">
              <w:rPr>
                <w:rFonts w:ascii="Times New Roman" w:hAnsi="Times New Roman"/>
                <w:bCs/>
                <w:shd w:val="clear" w:color="auto" w:fill="FFFFFF"/>
              </w:rPr>
              <w:t>кспертиз</w:t>
            </w:r>
            <w:r w:rsidRPr="009A3D5D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Pr="009A3D5D">
              <w:rPr>
                <w:rFonts w:ascii="Times New Roman" w:hAnsi="Times New Roman"/>
                <w:shd w:val="clear" w:color="auto" w:fill="FFFFFF"/>
              </w:rPr>
              <w:t> проектной документации </w:t>
            </w:r>
            <w:r w:rsidRPr="009A3D5D">
              <w:rPr>
                <w:rFonts w:ascii="Times New Roman" w:hAnsi="Times New Roman"/>
                <w:shd w:val="clear" w:color="auto" w:fill="FFFFFF"/>
              </w:rPr>
              <w:t>инженерных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A3D5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A3D5D" w:rsidRPr="009A3D5D" w:rsidRDefault="009A3D5D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9A3D5D" w:rsidRPr="004D0549" w:rsidRDefault="009A3D5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F4E97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1F4E97" w:rsidRPr="004361E0" w:rsidRDefault="001F4E9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F4E97" w:rsidRPr="004361E0" w:rsidRDefault="001F4E9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F4E97" w:rsidRPr="004361E0" w:rsidRDefault="001F4E9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F4E97" w:rsidRPr="004361E0" w:rsidRDefault="001F4E9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F4E97" w:rsidRPr="004361E0" w:rsidRDefault="001F4E9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1F4E97" w:rsidRPr="004D0549" w:rsidRDefault="001F4E9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1F4E97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1F4E97" w:rsidRPr="004361E0" w:rsidRDefault="001F4E97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F4E97" w:rsidRPr="004361E0" w:rsidRDefault="001F4E97" w:rsidP="001F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F4E97" w:rsidRPr="004361E0" w:rsidRDefault="005102D9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A3D5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F4E97" w:rsidRPr="004361E0" w:rsidRDefault="009A3D5D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  <w:bookmarkStart w:id="0" w:name="_GoBack"/>
            <w:bookmarkEnd w:id="0"/>
          </w:p>
        </w:tc>
        <w:tc>
          <w:tcPr>
            <w:tcW w:w="1074" w:type="pct"/>
            <w:vAlign w:val="center"/>
          </w:tcPr>
          <w:p w:rsidR="001F4E97" w:rsidRPr="004D0549" w:rsidRDefault="001F4E9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1F4E97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102D9"/>
    <w:rsid w:val="005256D8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A3D5D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245D7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7</cp:revision>
  <cp:lastPrinted>2015-09-23T13:17:00Z</cp:lastPrinted>
  <dcterms:created xsi:type="dcterms:W3CDTF">2018-07-04T08:53:00Z</dcterms:created>
  <dcterms:modified xsi:type="dcterms:W3CDTF">2019-03-27T13:42:00Z</dcterms:modified>
</cp:coreProperties>
</file>